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CA138" w14:textId="1B4F2AD0" w:rsidR="00187F2F" w:rsidRPr="006456DB" w:rsidRDefault="005E219A" w:rsidP="00187F2F">
      <w:pPr>
        <w:jc w:val="center"/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  <w:u w:val="single"/>
        </w:rPr>
        <w:t>申請フォーム</w:t>
      </w:r>
    </w:p>
    <w:p w14:paraId="22A1BFE8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324BE39A" w14:textId="2BF3048E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申請</w:t>
      </w:r>
      <w:r w:rsidR="005E219A"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日</w:t>
      </w:r>
      <w:r w:rsidR="00187F2F"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:</w:t>
      </w:r>
      <w:r w:rsidR="00187F2F" w:rsidRPr="006456DB"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  <w:t xml:space="preserve"> _____ / _____ / _____</w:t>
      </w:r>
    </w:p>
    <w:p w14:paraId="246746E4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2917584B" w14:textId="4D4F53D3" w:rsidR="00187F2F" w:rsidRPr="006456DB" w:rsidRDefault="005E219A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サイドイベントの名称</w:t>
      </w:r>
      <w:r w:rsidR="00187F2F"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49E6D941" wp14:editId="382974FF">
                <wp:extent cx="5731510" cy="279400"/>
                <wp:effectExtent l="0" t="0" r="8890" b="1270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EF7BD83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E6D94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3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" fillcolor="white [3201]" strokecolor="black [3213]" strokeweight=".5pt">
                <v:textbox>
                  <w:txbxContent>
                    <w:p w14:paraId="1EF7BD83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A30950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2CA93AA0" w14:textId="77A4FD46" w:rsidR="00187F2F" w:rsidRPr="006456DB" w:rsidRDefault="005E219A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参加原則</w:t>
      </w:r>
    </w:p>
    <w:p w14:paraId="733AC9A3" w14:textId="6F6CE570" w:rsidR="00187F2F" w:rsidRPr="006456DB" w:rsidRDefault="005E219A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申請しているイベントが参加原則に準拠していることを</w:t>
      </w:r>
      <w:r w:rsidR="00FA1378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説明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し</w:t>
      </w:r>
      <w:r w:rsidR="00FA1378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てください</w:t>
      </w:r>
    </w:p>
    <w:p w14:paraId="3156774A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97A2112" wp14:editId="4D537F7D">
                <wp:extent cx="5731510" cy="491066"/>
                <wp:effectExtent l="0" t="0" r="8890" b="1714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91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C590544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A2112" id="Text Box 8" o:spid="_x0000_s1027" type="#_x0000_t202" style="width:451.3pt;height:3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" fillcolor="white [3201]" strokecolor="black [3213]" strokeweight=".5pt">
                <v:textbox>
                  <w:txbxContent>
                    <w:p w14:paraId="7C590544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2B1C23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59E344C7" w14:textId="611EDED8" w:rsidR="00187F2F" w:rsidRPr="006456DB" w:rsidRDefault="005E219A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内容</w:t>
      </w:r>
    </w:p>
    <w:p w14:paraId="7ED26CDE" w14:textId="422873C0" w:rsidR="00187F2F" w:rsidRPr="006456DB" w:rsidRDefault="005E219A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イベント内容の概要と、それがN4Gビジョンとロードマップにどの程度合致しているかを説明してください</w:t>
      </w:r>
    </w:p>
    <w:p w14:paraId="69A77409" w14:textId="77777777" w:rsidR="00187F2F" w:rsidRPr="006456DB" w:rsidRDefault="00187F2F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74EB0FC" wp14:editId="40E86D77">
                <wp:extent cx="5731510" cy="474134"/>
                <wp:effectExtent l="0" t="0" r="8890" b="889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74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4C07D9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74EB0FC" id="Text Box 3" o:spid="_x0000_s1028" type="#_x0000_t202" style="width:451.3pt;height:3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" fillcolor="white [3201]" strokecolor="black [3213]" strokeweight=".5pt">
                <v:textbox>
                  <w:txbxContent>
                    <w:p w14:paraId="7A4C07D9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81B72FB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69149F9C" w14:textId="77777777" w:rsidR="005E219A" w:rsidRPr="006456DB" w:rsidRDefault="005E219A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関連するN4Gテーマ</w:t>
      </w:r>
    </w:p>
    <w:p w14:paraId="7AD17D2E" w14:textId="573C08C0" w:rsidR="00187F2F" w:rsidRPr="006456DB" w:rsidRDefault="005E219A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i/>
          <w:iCs/>
          <w:color w:val="000000" w:themeColor="text1"/>
          <w:sz w:val="20"/>
          <w:szCs w:val="20"/>
        </w:rPr>
        <w:t>サイドイベントで扱うテーマを1つ（または複数）チェックしてください。</w:t>
      </w:r>
    </w:p>
    <w:p w14:paraId="51BC5A93" w14:textId="313B8191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BC57BB" wp14:editId="677E712E">
                <wp:extent cx="186267" cy="169333"/>
                <wp:effectExtent l="0" t="0" r="17145" b="889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69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9A692E" id="Rectangle 12" o:spid="_x0000_s1026" style="width:14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健康</w: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: 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栄養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の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ユニバーサル・ヘルス・カバレッジ（UHC）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への統合</w:t>
      </w:r>
    </w:p>
    <w:p w14:paraId="1E857DEE" w14:textId="744A87D0" w:rsidR="005E219A" w:rsidRPr="006456DB" w:rsidRDefault="00187F2F" w:rsidP="005A64C4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8C8E027" wp14:editId="4D4C2E54">
                <wp:extent cx="186267" cy="169333"/>
                <wp:effectExtent l="0" t="0" r="17145" b="889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69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4994B8" id="Rectangle 10" o:spid="_x0000_s1026" style="width:14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食：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安全で持続可能かつ健康的な食料システムの構築</w:t>
      </w:r>
    </w:p>
    <w:p w14:paraId="2B09FE85" w14:textId="0CF39616" w:rsidR="005A64C4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E9A3796" wp14:editId="7D5364FB">
                <wp:extent cx="186267" cy="169333"/>
                <wp:effectExtent l="0" t="0" r="17145" b="889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69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D9ED03" id="Rectangle 11" o:spid="_x0000_s1026" style="width:14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" filled="f" strokecolor="black [3213]" strokeweight="1pt">
                <w10:anchorlock/>
              </v:rect>
            </w:pict>
          </mc:Fallback>
        </mc:AlternateConten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強靭性</w: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: 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脆弱な状況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下における栄養不良対策の促進</w:t>
      </w:r>
    </w:p>
    <w:p w14:paraId="13A7235C" w14:textId="121AD92B" w:rsidR="005E219A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  <w:lang w:val="en-GB"/>
        </w:rPr>
      </w:pPr>
      <w:r w:rsidRPr="006456DB">
        <w:rPr>
          <w:rFonts w:ascii="ＭＳ 明朝" w:eastAsia="ＭＳ 明朝" w:hAnsi="ＭＳ 明朝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0355FC2E" wp14:editId="14B82217">
                <wp:extent cx="186267" cy="169333"/>
                <wp:effectExtent l="0" t="0" r="17145" b="889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69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6F5E64" id="Rectangle 13" o:spid="_x0000_s1026" style="width:14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D937B9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説明責任</w: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: 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  <w:lang w:val="en-GB"/>
        </w:rPr>
        <w:t>データに基づ</w:t>
      </w:r>
      <w:r w:rsidR="00D937B9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  <w:lang w:val="en-GB"/>
        </w:rPr>
        <w:t>く説明責任</w:t>
      </w:r>
      <w:r w:rsidR="005E219A"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  <w:lang w:val="en-GB"/>
        </w:rPr>
        <w:t>の推進</w:t>
      </w:r>
    </w:p>
    <w:p w14:paraId="1E9705B0" w14:textId="09911738" w:rsidR="005E219A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  <w:lang w:val="en-GB"/>
        </w:rPr>
      </w:pPr>
      <w:r w:rsidRPr="006456DB">
        <w:rPr>
          <w:rFonts w:ascii="ＭＳ 明朝" w:eastAsia="ＭＳ 明朝" w:hAnsi="ＭＳ 明朝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7009ABA" wp14:editId="6D3CD19F">
                <wp:extent cx="186267" cy="169333"/>
                <wp:effectExtent l="0" t="0" r="17145" b="889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67" cy="169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15549D" id="Rectangle 14" o:spid="_x0000_s1026" style="width:14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" filled="f" strokecolor="black [3213]" strokeweight="1pt">
                <w10:anchorlock/>
              </v:rect>
            </w:pict>
          </mc:Fallback>
        </mc:AlternateConten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6D78E7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財源</w:t>
      </w:r>
      <w:r w:rsidRPr="006456DB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:</w:t>
      </w:r>
      <w:r w:rsidRPr="006456DB">
        <w:rPr>
          <w:rFonts w:ascii="ＭＳ 明朝" w:eastAsia="ＭＳ 明朝" w:hAnsi="ＭＳ 明朝" w:cstheme="minorHAnsi"/>
          <w:color w:val="000000" w:themeColor="text1"/>
          <w:sz w:val="20"/>
          <w:szCs w:val="20"/>
        </w:rPr>
        <w:t xml:space="preserve"> </w:t>
      </w:r>
      <w:r w:rsidR="005A64C4">
        <w:rPr>
          <w:rFonts w:ascii="ＭＳ 明朝" w:eastAsia="ＭＳ 明朝" w:hAnsi="ＭＳ 明朝" w:cstheme="minorHAnsi" w:hint="eastAsia"/>
          <w:color w:val="000000" w:themeColor="text1"/>
          <w:sz w:val="20"/>
          <w:szCs w:val="20"/>
        </w:rPr>
        <w:t>栄養のための資金調達の促進</w:t>
      </w:r>
    </w:p>
    <w:p w14:paraId="0621E8A1" w14:textId="77777777" w:rsidR="005E219A" w:rsidRPr="006456DB" w:rsidRDefault="005E219A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  <w:lang w:val="en-GB"/>
        </w:rPr>
      </w:pPr>
    </w:p>
    <w:p w14:paraId="59C99E33" w14:textId="31A171F1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  <w:lang w:val="en-GB"/>
        </w:rPr>
        <w:t>団体組織</w:t>
      </w:r>
    </w:p>
    <w:p w14:paraId="26C6EFC2" w14:textId="10458AE4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サイドイベントの開催に責任を持つ団体/ステークホルダー（政府、国連、市民社会、企業、民間企業</w:t>
      </w:r>
      <w:r w:rsidR="00287D15"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など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）</w:t>
      </w:r>
      <w:r w:rsidR="007A20B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の名称</w:t>
      </w:r>
      <w:r w:rsidR="0008345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及び</w:t>
      </w:r>
      <w:r w:rsidR="007A20B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住所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を記載してください。イベントの</w:t>
      </w:r>
      <w:r w:rsidR="007A20B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責任者，</w:t>
      </w:r>
      <w:r w:rsidR="00EC4076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担当者</w:t>
      </w:r>
      <w:r w:rsidR="007A20B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の</w:t>
      </w:r>
      <w:r w:rsidR="0008345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氏名，</w:t>
      </w:r>
      <w:r w:rsidR="007A20B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肩書き</w:t>
      </w:r>
      <w:r w:rsidR="00EC4076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（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1～2名</w:t>
      </w:r>
      <w:r w:rsidR="00EC4076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）</w:t>
      </w:r>
      <w:r w:rsidR="0008345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，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連絡先</w:t>
      </w:r>
      <w:r w:rsidR="00083453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（電話番号とメールアドレス）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を明記してください</w:t>
      </w:r>
    </w:p>
    <w:p w14:paraId="38E8A82A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142AAEF" wp14:editId="05A47B81">
                <wp:extent cx="5731510" cy="592667"/>
                <wp:effectExtent l="0" t="0" r="8890" b="1714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BE0FD41" w14:textId="77777777" w:rsidR="00083453" w:rsidRPr="00FD7133" w:rsidRDefault="00083453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42AA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width:451.3pt;height:4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" fillcolor="white [3201]" strokecolor="black [3213]" strokeweight=".5pt">
                <v:textbox>
                  <w:txbxContent>
                    <w:p w14:paraId="1BE0FD41" w14:textId="77777777" w:rsidR="00083453" w:rsidRPr="00FD7133" w:rsidRDefault="00083453" w:rsidP="00187F2F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88200F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1142C042" w14:textId="340AEC8D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期待される成果／成果物</w:t>
      </w:r>
    </w:p>
    <w:p w14:paraId="48D67187" w14:textId="1CF6B4F1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サイドイベントで期待される成果を</w:t>
      </w:r>
      <w:r w:rsidR="00A3699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複数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挙げてください</w:t>
      </w:r>
    </w:p>
    <w:p w14:paraId="65CE21CE" w14:textId="77777777" w:rsidR="00187F2F" w:rsidRPr="006456DB" w:rsidRDefault="00187F2F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222ADD4" wp14:editId="577346B3">
                <wp:extent cx="5731510" cy="465666"/>
                <wp:effectExtent l="0" t="0" r="8890" b="17145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65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AC53E7A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22ADD4" id="Text Box 5" o:spid="_x0000_s1030" type="#_x0000_t202" style="width:451.3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" fillcolor="white [3201]" strokecolor="black [3213]" strokeweight=".5pt">
                <v:textbox>
                  <w:txbxContent>
                    <w:p w14:paraId="4AC53E7A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F3CCE7" w14:textId="77777777" w:rsidR="00187F2F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</w:p>
    <w:p w14:paraId="3708976E" w14:textId="225759F8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講演者／参加者</w:t>
      </w:r>
    </w:p>
    <w:p w14:paraId="5FA624CF" w14:textId="4E780725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講演者の所属と国名</w:t>
      </w:r>
      <w:r w:rsidR="00A3699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を記入してください</w:t>
      </w:r>
    </w:p>
    <w:p w14:paraId="03DF0ED7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7C6C3311" wp14:editId="5DEFFE8C">
                <wp:extent cx="5731510" cy="465667"/>
                <wp:effectExtent l="0" t="0" r="8890" b="17145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AA2C34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6C3311" id="Text Box 9" o:spid="_x0000_s1031" type="#_x0000_t202" style="width:451.3pt;height:3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" fillcolor="white [3201]" strokecolor="black [3213]" strokeweight=".5pt">
                <v:textbox>
                  <w:txbxContent>
                    <w:p w14:paraId="2BAA2C34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F490854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4FD13729" w14:textId="2252DD41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イベント構成</w:t>
      </w:r>
    </w:p>
    <w:p w14:paraId="283E0606" w14:textId="3F2CF628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イベント構成（パネル、プレゼンテーション、観客との交流など）</w:t>
      </w:r>
      <w:r w:rsidR="00287D15"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について記入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してください</w:t>
      </w:r>
    </w:p>
    <w:p w14:paraId="6E79DDC2" w14:textId="77777777" w:rsidR="00187F2F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B0525F0" wp14:editId="6F8D434C">
                <wp:extent cx="5731510" cy="254000"/>
                <wp:effectExtent l="0" t="0" r="8890" b="12700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F920932" w14:textId="0FC47712" w:rsidR="00187F2F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18AB93" w14:textId="77777777" w:rsidR="00083453" w:rsidRPr="00FD7133" w:rsidRDefault="00083453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0525F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2" type="#_x0000_t202" style="width:451.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" fillcolor="white [3201]" strokecolor="black [3213]" strokeweight=".5pt">
                <v:textbox>
                  <w:txbxContent>
                    <w:p w14:paraId="3F920932" w14:textId="0FC47712" w:rsidR="00187F2F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18AB93" w14:textId="77777777" w:rsidR="00083453" w:rsidRPr="00FD7133" w:rsidRDefault="00083453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3D438D" w14:textId="77777777" w:rsidR="00187F2F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</w:p>
    <w:p w14:paraId="4D555D9A" w14:textId="43A33241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日付と時間</w:t>
      </w:r>
    </w:p>
    <w:p w14:paraId="5EF4AD91" w14:textId="790BC16A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サイドイベントが開催される予定の日時を記入してください。</w:t>
      </w:r>
    </w:p>
    <w:p w14:paraId="6BB37E99" w14:textId="77777777" w:rsidR="00187F2F" w:rsidRPr="006456DB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195BB605" wp14:editId="6E629795">
                <wp:extent cx="5731510" cy="254000"/>
                <wp:effectExtent l="0" t="0" r="8890" b="1270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57EDBAD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5BB605" id="Text Box 6" o:spid="_x0000_s1033" type="#_x0000_t202" style="width:451.3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" fillcolor="white [3201]" strokecolor="black [3213]" strokeweight=".5pt">
                <v:textbox>
                  <w:txbxContent>
                    <w:p w14:paraId="657EDBAD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0C9523" w14:textId="606986B7" w:rsidR="00187F2F" w:rsidRDefault="00187F2F" w:rsidP="00187F2F">
      <w:pPr>
        <w:rPr>
          <w:rFonts w:ascii="ＭＳ 明朝" w:eastAsia="ＭＳ 明朝" w:hAnsi="ＭＳ 明朝" w:cstheme="minorHAnsi"/>
          <w:color w:val="000000" w:themeColor="text1"/>
          <w:sz w:val="20"/>
          <w:szCs w:val="20"/>
        </w:rPr>
      </w:pPr>
    </w:p>
    <w:p w14:paraId="5DC24CBC" w14:textId="1C916DFF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オンラインプラットフォーム/チャンネル</w:t>
      </w:r>
    </w:p>
    <w:p w14:paraId="0206AD28" w14:textId="4472C49C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参加者がどのようにイベントに登録し、アクセスするかを記入してください</w:t>
      </w:r>
    </w:p>
    <w:p w14:paraId="552D7760" w14:textId="77777777" w:rsidR="00187F2F" w:rsidRPr="006456DB" w:rsidRDefault="00187F2F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75E310E" wp14:editId="538CBEBA">
                <wp:extent cx="5731510" cy="389467"/>
                <wp:effectExtent l="0" t="0" r="8890" b="1714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968AD9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E310E" id="Text Box 7" o:spid="_x0000_s1034" type="#_x0000_t202" style="width:451.3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" fillcolor="white [3201]" strokecolor="black [3213]" strokeweight=".5pt">
                <v:textbox>
                  <w:txbxContent>
                    <w:p w14:paraId="77968AD9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C497F49" w14:textId="77777777" w:rsidR="00187F2F" w:rsidRPr="006456DB" w:rsidRDefault="00187F2F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3AA4E318" w14:textId="2DB93752" w:rsidR="00187F2F" w:rsidRPr="006456DB" w:rsidRDefault="00D937B9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b/>
          <w:bCs/>
          <w:color w:val="000000" w:themeColor="text1"/>
          <w:sz w:val="20"/>
          <w:szCs w:val="20"/>
        </w:rPr>
        <w:t>言語</w:t>
      </w:r>
    </w:p>
    <w:p w14:paraId="62A8E5CF" w14:textId="0227458E" w:rsidR="00187F2F" w:rsidRPr="006456DB" w:rsidRDefault="00D937B9" w:rsidP="00187F2F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スピーカーはどのような言語を使用しますか？参加者への通訳は可能ですか？また、</w:t>
      </w:r>
      <w:r w:rsidR="00A3699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通訳は</w:t>
      </w:r>
      <w:r w:rsidRPr="006456DB">
        <w:rPr>
          <w:rFonts w:ascii="ＭＳ 明朝" w:eastAsia="ＭＳ 明朝" w:hAnsi="ＭＳ 明朝" w:cstheme="minorHAnsi" w:hint="eastAsia"/>
          <w:i/>
          <w:iCs/>
          <w:color w:val="000000" w:themeColor="text1"/>
          <w:sz w:val="20"/>
          <w:szCs w:val="20"/>
        </w:rPr>
        <w:t>どのような言語に対応していますか？</w:t>
      </w:r>
    </w:p>
    <w:p w14:paraId="3989CC53" w14:textId="1B48088A" w:rsidR="004D21DA" w:rsidRPr="006456DB" w:rsidRDefault="00187F2F" w:rsidP="004D21DA">
      <w:pPr>
        <w:rPr>
          <w:rFonts w:ascii="ＭＳ 明朝" w:eastAsia="ＭＳ 明朝" w:hAnsi="ＭＳ 明朝" w:cstheme="minorHAnsi"/>
          <w:i/>
          <w:iCs/>
          <w:color w:val="000000" w:themeColor="text1"/>
          <w:sz w:val="20"/>
          <w:szCs w:val="20"/>
        </w:rPr>
      </w:pPr>
      <w:r w:rsidRPr="006456DB">
        <w:rPr>
          <w:rFonts w:ascii="ＭＳ 明朝" w:eastAsia="ＭＳ 明朝" w:hAnsi="ＭＳ 明朝" w:cstheme="minorHAnsi"/>
          <w:i/>
          <w:iCs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97DBAD6" wp14:editId="477598B5">
                <wp:extent cx="5731510" cy="389467"/>
                <wp:effectExtent l="0" t="0" r="8890" b="1714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89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C93448" w14:textId="77777777" w:rsidR="00187F2F" w:rsidRPr="00FD7133" w:rsidRDefault="00187F2F" w:rsidP="00187F2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7DBAD6" id="Text Box 2" o:spid="_x0000_s1035" type="#_x0000_t202" style="width:451.3pt;height:3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" fillcolor="white [3201]" strokecolor="black [3213]" strokeweight=".5pt">
                <v:textbox>
                  <w:txbxContent>
                    <w:p w14:paraId="38C93448" w14:textId="77777777" w:rsidR="00187F2F" w:rsidRPr="00FD7133" w:rsidRDefault="00187F2F" w:rsidP="00187F2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2F6473" w14:textId="77777777" w:rsidR="004D21DA" w:rsidRPr="006456DB" w:rsidRDefault="004D21DA" w:rsidP="00187F2F">
      <w:pPr>
        <w:rPr>
          <w:rFonts w:ascii="ＭＳ 明朝" w:eastAsia="ＭＳ 明朝" w:hAnsi="ＭＳ 明朝" w:cstheme="minorHAnsi"/>
          <w:b/>
          <w:bCs/>
          <w:color w:val="000000" w:themeColor="text1"/>
          <w:sz w:val="20"/>
          <w:szCs w:val="20"/>
        </w:rPr>
      </w:pPr>
    </w:p>
    <w:p w14:paraId="2F2E7B8E" w14:textId="744EE1FA" w:rsidR="008D6D62" w:rsidRPr="006456DB" w:rsidRDefault="008D6D62" w:rsidP="00287D15">
      <w:pPr>
        <w:rPr>
          <w:rFonts w:ascii="ＭＳ 明朝" w:eastAsia="ＭＳ 明朝" w:hAnsi="ＭＳ 明朝"/>
          <w:sz w:val="20"/>
          <w:szCs w:val="20"/>
        </w:rPr>
      </w:pPr>
    </w:p>
    <w:sectPr w:rsidR="008D6D62" w:rsidRPr="006456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77E93" w16cex:dateUtc="2021-08-30T06:58:00Z"/>
  <w16cex:commentExtensible w16cex:durableId="24D7843D" w16cex:dateUtc="2021-08-30T07:22:00Z"/>
  <w16cex:commentExtensible w16cex:durableId="24D781B1" w16cex:dateUtc="2021-08-30T07:11:00Z"/>
  <w16cex:commentExtensible w16cex:durableId="24D353DD" w16cex:dateUtc="2021-08-27T03:06:00Z"/>
  <w16cex:commentExtensible w16cex:durableId="24D77FF9" w16cex:dateUtc="2021-08-30T07:04:00Z"/>
  <w16cex:commentExtensible w16cex:durableId="24D780C9" w16cex:dateUtc="2021-08-30T07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C646" w14:textId="77777777" w:rsidR="00191813" w:rsidRDefault="00191813" w:rsidP="0020217E">
      <w:r>
        <w:separator/>
      </w:r>
    </w:p>
  </w:endnote>
  <w:endnote w:type="continuationSeparator" w:id="0">
    <w:p w14:paraId="7DA6C279" w14:textId="77777777" w:rsidR="00191813" w:rsidRDefault="00191813" w:rsidP="0020217E">
      <w:r>
        <w:continuationSeparator/>
      </w:r>
    </w:p>
  </w:endnote>
  <w:endnote w:type="continuationNotice" w:id="1">
    <w:p w14:paraId="1696CE3B" w14:textId="77777777" w:rsidR="00191813" w:rsidRDefault="00191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0C7F0" w14:textId="77777777" w:rsidR="00191813" w:rsidRDefault="00191813" w:rsidP="0020217E">
      <w:r>
        <w:separator/>
      </w:r>
    </w:p>
  </w:footnote>
  <w:footnote w:type="continuationSeparator" w:id="0">
    <w:p w14:paraId="777CAEFF" w14:textId="77777777" w:rsidR="00191813" w:rsidRDefault="00191813" w:rsidP="0020217E">
      <w:r>
        <w:continuationSeparator/>
      </w:r>
    </w:p>
  </w:footnote>
  <w:footnote w:type="continuationNotice" w:id="1">
    <w:p w14:paraId="45EFBF50" w14:textId="77777777" w:rsidR="00191813" w:rsidRDefault="00191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044"/>
    <w:multiLevelType w:val="hybridMultilevel"/>
    <w:tmpl w:val="7964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45A38"/>
    <w:multiLevelType w:val="hybridMultilevel"/>
    <w:tmpl w:val="ABC656C6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EDD2394"/>
    <w:multiLevelType w:val="hybridMultilevel"/>
    <w:tmpl w:val="439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48EC"/>
    <w:multiLevelType w:val="hybridMultilevel"/>
    <w:tmpl w:val="D78C8E68"/>
    <w:lvl w:ilvl="0" w:tplc="98F0A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733C3"/>
    <w:multiLevelType w:val="hybridMultilevel"/>
    <w:tmpl w:val="341A4264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ind w:left="2040" w:hanging="420"/>
      </w:pPr>
      <w:rPr>
        <w:rFonts w:ascii="Courier New" w:hAnsi="Courier New" w:cs="Courier New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92C7D43"/>
    <w:multiLevelType w:val="hybridMultilevel"/>
    <w:tmpl w:val="82324FEA"/>
    <w:lvl w:ilvl="0" w:tplc="08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2D3D03"/>
    <w:multiLevelType w:val="hybridMultilevel"/>
    <w:tmpl w:val="DA2A336A"/>
    <w:lvl w:ilvl="0" w:tplc="2526ADD2">
      <w:start w:val="90"/>
      <w:numFmt w:val="bullet"/>
      <w:lvlText w:val="−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25C75"/>
    <w:multiLevelType w:val="hybridMultilevel"/>
    <w:tmpl w:val="9B744142"/>
    <w:lvl w:ilvl="0" w:tplc="3718F318">
      <w:start w:val="1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20F88"/>
    <w:multiLevelType w:val="hybridMultilevel"/>
    <w:tmpl w:val="F632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35D64"/>
    <w:multiLevelType w:val="hybridMultilevel"/>
    <w:tmpl w:val="1408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421FC">
      <w:start w:val="1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549D2"/>
    <w:multiLevelType w:val="hybridMultilevel"/>
    <w:tmpl w:val="F2C61DD8"/>
    <w:lvl w:ilvl="0" w:tplc="9A621390">
      <w:start w:val="1"/>
      <w:numFmt w:val="decimal"/>
      <w:lvlText w:val="%1."/>
      <w:lvlJc w:val="left"/>
      <w:pPr>
        <w:ind w:left="360" w:hanging="360"/>
      </w:pPr>
      <w:rPr>
        <w:rFonts w:cs="ＭＳ 明朝"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862AF"/>
    <w:multiLevelType w:val="hybridMultilevel"/>
    <w:tmpl w:val="39BC3644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136421FC">
      <w:start w:val="1"/>
      <w:numFmt w:val="bullet"/>
      <w:lvlText w:val="-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105"/>
    <w:multiLevelType w:val="hybridMultilevel"/>
    <w:tmpl w:val="B0FA16D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323595"/>
    <w:multiLevelType w:val="hybridMultilevel"/>
    <w:tmpl w:val="ABDE0C70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56716B66"/>
    <w:multiLevelType w:val="hybridMultilevel"/>
    <w:tmpl w:val="10A6356A"/>
    <w:lvl w:ilvl="0" w:tplc="08090003">
      <w:start w:val="1"/>
      <w:numFmt w:val="bullet"/>
      <w:lvlText w:val="o"/>
      <w:lvlJc w:val="left"/>
      <w:pPr>
        <w:ind w:left="78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A9312CC"/>
    <w:multiLevelType w:val="hybridMultilevel"/>
    <w:tmpl w:val="B8D2DF84"/>
    <w:lvl w:ilvl="0" w:tplc="6D8868C4">
      <w:start w:val="1"/>
      <w:numFmt w:val="decimalFullWidth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70025"/>
    <w:multiLevelType w:val="hybridMultilevel"/>
    <w:tmpl w:val="AF861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B0ACA"/>
    <w:multiLevelType w:val="hybridMultilevel"/>
    <w:tmpl w:val="15B2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3483236">
      <w:numFmt w:val="bullet"/>
      <w:lvlText w:val=""/>
      <w:lvlJc w:val="left"/>
      <w:pPr>
        <w:ind w:left="2160" w:hanging="360"/>
      </w:pPr>
      <w:rPr>
        <w:rFonts w:ascii="Wingdings" w:eastAsia="ＭＳ 明朝" w:hAnsi="Wingdings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35106"/>
    <w:multiLevelType w:val="hybridMultilevel"/>
    <w:tmpl w:val="51DC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74A02"/>
    <w:multiLevelType w:val="hybridMultilevel"/>
    <w:tmpl w:val="00B6BD48"/>
    <w:lvl w:ilvl="0" w:tplc="08090003">
      <w:start w:val="1"/>
      <w:numFmt w:val="bullet"/>
      <w:lvlText w:val="o"/>
      <w:lvlJc w:val="left"/>
      <w:pPr>
        <w:ind w:left="1860" w:hanging="420"/>
      </w:pPr>
      <w:rPr>
        <w:rFonts w:ascii="Courier New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0" w15:restartNumberingAfterBreak="0">
    <w:nsid w:val="75FF77E2"/>
    <w:multiLevelType w:val="hybridMultilevel"/>
    <w:tmpl w:val="B9BA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17"/>
  </w:num>
  <w:num w:numId="9">
    <w:abstractNumId w:val="0"/>
  </w:num>
  <w:num w:numId="10">
    <w:abstractNumId w:val="20"/>
  </w:num>
  <w:num w:numId="11">
    <w:abstractNumId w:val="16"/>
  </w:num>
  <w:num w:numId="12">
    <w:abstractNumId w:val="2"/>
  </w:num>
  <w:num w:numId="13">
    <w:abstractNumId w:val="11"/>
  </w:num>
  <w:num w:numId="14">
    <w:abstractNumId w:val="19"/>
  </w:num>
  <w:num w:numId="15">
    <w:abstractNumId w:val="1"/>
  </w:num>
  <w:num w:numId="16">
    <w:abstractNumId w:val="5"/>
  </w:num>
  <w:num w:numId="17">
    <w:abstractNumId w:val="14"/>
  </w:num>
  <w:num w:numId="18">
    <w:abstractNumId w:val="13"/>
  </w:num>
  <w:num w:numId="19">
    <w:abstractNumId w:val="1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51"/>
    <w:rsid w:val="00002BD6"/>
    <w:rsid w:val="00083453"/>
    <w:rsid w:val="000F1E77"/>
    <w:rsid w:val="001431D5"/>
    <w:rsid w:val="001479EF"/>
    <w:rsid w:val="00147BBC"/>
    <w:rsid w:val="001507FD"/>
    <w:rsid w:val="00166269"/>
    <w:rsid w:val="001718C7"/>
    <w:rsid w:val="00187F2F"/>
    <w:rsid w:val="00191813"/>
    <w:rsid w:val="00191E46"/>
    <w:rsid w:val="001A19FB"/>
    <w:rsid w:val="001B5012"/>
    <w:rsid w:val="001D46AB"/>
    <w:rsid w:val="001F16D1"/>
    <w:rsid w:val="001F471F"/>
    <w:rsid w:val="0020217E"/>
    <w:rsid w:val="0022137F"/>
    <w:rsid w:val="00254F8B"/>
    <w:rsid w:val="00287D15"/>
    <w:rsid w:val="002935DE"/>
    <w:rsid w:val="002C0616"/>
    <w:rsid w:val="002C323A"/>
    <w:rsid w:val="002E1D13"/>
    <w:rsid w:val="003108FE"/>
    <w:rsid w:val="003364E6"/>
    <w:rsid w:val="003444FA"/>
    <w:rsid w:val="003527B6"/>
    <w:rsid w:val="003535C5"/>
    <w:rsid w:val="003A31FE"/>
    <w:rsid w:val="003C233F"/>
    <w:rsid w:val="003C3019"/>
    <w:rsid w:val="003C4166"/>
    <w:rsid w:val="003D0495"/>
    <w:rsid w:val="00427BFA"/>
    <w:rsid w:val="0047682A"/>
    <w:rsid w:val="004D21DA"/>
    <w:rsid w:val="00506356"/>
    <w:rsid w:val="00526289"/>
    <w:rsid w:val="00550811"/>
    <w:rsid w:val="005616D0"/>
    <w:rsid w:val="00562FE1"/>
    <w:rsid w:val="005A555F"/>
    <w:rsid w:val="005A64C4"/>
    <w:rsid w:val="005C3F09"/>
    <w:rsid w:val="005D15BD"/>
    <w:rsid w:val="005E219A"/>
    <w:rsid w:val="005F75D3"/>
    <w:rsid w:val="00602BB3"/>
    <w:rsid w:val="00614CBE"/>
    <w:rsid w:val="006456DB"/>
    <w:rsid w:val="00664714"/>
    <w:rsid w:val="00680CD2"/>
    <w:rsid w:val="006D78E7"/>
    <w:rsid w:val="006F47E0"/>
    <w:rsid w:val="007110B7"/>
    <w:rsid w:val="00714F89"/>
    <w:rsid w:val="00721455"/>
    <w:rsid w:val="00745300"/>
    <w:rsid w:val="00755585"/>
    <w:rsid w:val="00764F09"/>
    <w:rsid w:val="00796383"/>
    <w:rsid w:val="007A20B3"/>
    <w:rsid w:val="007A2C63"/>
    <w:rsid w:val="007B6863"/>
    <w:rsid w:val="007D2E21"/>
    <w:rsid w:val="007F78BD"/>
    <w:rsid w:val="00810DAB"/>
    <w:rsid w:val="00830910"/>
    <w:rsid w:val="008641C2"/>
    <w:rsid w:val="008649A0"/>
    <w:rsid w:val="008A0D00"/>
    <w:rsid w:val="008A48D7"/>
    <w:rsid w:val="008B768B"/>
    <w:rsid w:val="008D405C"/>
    <w:rsid w:val="008D6D62"/>
    <w:rsid w:val="009123DB"/>
    <w:rsid w:val="00921020"/>
    <w:rsid w:val="0099598D"/>
    <w:rsid w:val="009E5198"/>
    <w:rsid w:val="009F4DF1"/>
    <w:rsid w:val="00A04CC7"/>
    <w:rsid w:val="00A3540F"/>
    <w:rsid w:val="00A3699B"/>
    <w:rsid w:val="00A377A1"/>
    <w:rsid w:val="00A92843"/>
    <w:rsid w:val="00A97824"/>
    <w:rsid w:val="00AA5A86"/>
    <w:rsid w:val="00AA6A8F"/>
    <w:rsid w:val="00AC5760"/>
    <w:rsid w:val="00AF236E"/>
    <w:rsid w:val="00B0098C"/>
    <w:rsid w:val="00B34276"/>
    <w:rsid w:val="00B363B9"/>
    <w:rsid w:val="00B468E5"/>
    <w:rsid w:val="00B602EE"/>
    <w:rsid w:val="00B72529"/>
    <w:rsid w:val="00B93C35"/>
    <w:rsid w:val="00BA5B98"/>
    <w:rsid w:val="00BA671D"/>
    <w:rsid w:val="00BC4901"/>
    <w:rsid w:val="00BC49E1"/>
    <w:rsid w:val="00BD52F4"/>
    <w:rsid w:val="00BF147A"/>
    <w:rsid w:val="00C26F94"/>
    <w:rsid w:val="00C42CC4"/>
    <w:rsid w:val="00CB62D2"/>
    <w:rsid w:val="00CD60DC"/>
    <w:rsid w:val="00CE5CAB"/>
    <w:rsid w:val="00D10233"/>
    <w:rsid w:val="00D143FF"/>
    <w:rsid w:val="00D43E3F"/>
    <w:rsid w:val="00D745D0"/>
    <w:rsid w:val="00D77C1D"/>
    <w:rsid w:val="00D84BB1"/>
    <w:rsid w:val="00D8778F"/>
    <w:rsid w:val="00D937B9"/>
    <w:rsid w:val="00DC21E4"/>
    <w:rsid w:val="00DC6B0B"/>
    <w:rsid w:val="00DE0FF0"/>
    <w:rsid w:val="00E22787"/>
    <w:rsid w:val="00E96272"/>
    <w:rsid w:val="00E96979"/>
    <w:rsid w:val="00E97CB2"/>
    <w:rsid w:val="00EA0387"/>
    <w:rsid w:val="00EA47FC"/>
    <w:rsid w:val="00EC4076"/>
    <w:rsid w:val="00ED464D"/>
    <w:rsid w:val="00EE3A9D"/>
    <w:rsid w:val="00EE7234"/>
    <w:rsid w:val="00EF7963"/>
    <w:rsid w:val="00F11DCB"/>
    <w:rsid w:val="00F51805"/>
    <w:rsid w:val="00F537E2"/>
    <w:rsid w:val="00F9660B"/>
    <w:rsid w:val="00FA1378"/>
    <w:rsid w:val="00FA26A9"/>
    <w:rsid w:val="00FA2BCC"/>
    <w:rsid w:val="00FC2A51"/>
    <w:rsid w:val="00FD4848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66667"/>
  <w15:chartTrackingRefBased/>
  <w15:docId w15:val="{48E33B64-3AB2-F24A-8199-00167BC5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78B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annotation reference"/>
    <w:basedOn w:val="a0"/>
    <w:uiPriority w:val="99"/>
    <w:semiHidden/>
    <w:unhideWhenUsed/>
    <w:rsid w:val="00E9627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6272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E9627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627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96272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A354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A2C63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2C63"/>
    <w:rPr>
      <w:rFonts w:ascii="ＭＳ 明朝" w:eastAsia="ＭＳ 明朝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21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17E"/>
  </w:style>
  <w:style w:type="paragraph" w:styleId="ad">
    <w:name w:val="footer"/>
    <w:basedOn w:val="a"/>
    <w:link w:val="ae"/>
    <w:uiPriority w:val="99"/>
    <w:unhideWhenUsed/>
    <w:rsid w:val="002021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0217E"/>
  </w:style>
  <w:style w:type="paragraph" w:styleId="af">
    <w:name w:val="Revision"/>
    <w:hidden/>
    <w:uiPriority w:val="99"/>
    <w:semiHidden/>
    <w:rsid w:val="00AF236E"/>
  </w:style>
  <w:style w:type="character" w:styleId="af0">
    <w:name w:val="Hyperlink"/>
    <w:basedOn w:val="a0"/>
    <w:uiPriority w:val="99"/>
    <w:semiHidden/>
    <w:unhideWhenUsed/>
    <w:rsid w:val="00DC6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4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7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2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3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4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7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2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174C1B-5710-48EF-BB8A-F2388B04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情報通信課</cp:lastModifiedBy>
  <cp:revision>7</cp:revision>
  <cp:lastPrinted>2021-09-01T01:37:00Z</cp:lastPrinted>
  <dcterms:created xsi:type="dcterms:W3CDTF">2021-10-14T03:30:00Z</dcterms:created>
  <dcterms:modified xsi:type="dcterms:W3CDTF">2021-10-25T01:39:00Z</dcterms:modified>
</cp:coreProperties>
</file>