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F30A" w14:textId="77777777" w:rsidR="00711BD3" w:rsidRDefault="00711BD3" w:rsidP="00711BD3">
      <w:pPr>
        <w:tabs>
          <w:tab w:val="center" w:pos="8508"/>
        </w:tabs>
        <w:spacing w:after="0" w:line="259" w:lineRule="auto"/>
        <w:ind w:left="0" w:firstLine="0"/>
        <w:jc w:val="left"/>
        <w:rPr>
          <w:rFonts w:eastAsiaTheme="minorEastAsia"/>
          <w:sz w:val="28"/>
        </w:rPr>
      </w:pPr>
      <w:r w:rsidRPr="0048325A">
        <w:rPr>
          <w:rFonts w:ascii="Yu Mincho" w:eastAsia="Yu Mincho" w:hAnsi="Yu Mincho" w:cs="Times New Roman"/>
          <w:noProof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0E38D" wp14:editId="0FB68300">
                <wp:simplePos x="0" y="0"/>
                <wp:positionH relativeFrom="margin">
                  <wp:align>right</wp:align>
                </wp:positionH>
                <wp:positionV relativeFrom="paragraph">
                  <wp:posOffset>416243</wp:posOffset>
                </wp:positionV>
                <wp:extent cx="6162675" cy="28575"/>
                <wp:effectExtent l="0" t="0" r="28575" b="28575"/>
                <wp:wrapNone/>
                <wp:docPr id="15952557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0FCF3C92">
              <v:line id="直線コネクタ 9" style="position:absolute;flip:y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4472c4" from="434.05pt,32.8pt" to="919.3pt,35.05pt" w14:anchorId="0A9B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">
                <v:stroke joinstyle="miter"/>
                <w10:wrap anchorx="margin"/>
              </v:line>
            </w:pict>
          </mc:Fallback>
        </mc:AlternateContent>
      </w:r>
      <w:r>
        <w:rPr>
          <w:rFonts w:eastAsiaTheme="minorEastAsia"/>
          <w:noProof/>
          <w:sz w:val="28"/>
        </w:rPr>
        <w:drawing>
          <wp:inline distT="0" distB="0" distL="0" distR="0" wp14:anchorId="67CC4441" wp14:editId="5A68C3BD">
            <wp:extent cx="1816735" cy="426720"/>
            <wp:effectExtent l="0" t="0" r="0" b="0"/>
            <wp:docPr id="1951837803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837803" name="図 1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20C3D" w14:textId="4CF12FBA" w:rsidR="008A24E3" w:rsidRPr="008A24E3" w:rsidRDefault="008A24E3" w:rsidP="00711BD3">
      <w:pPr>
        <w:spacing w:after="0" w:line="240" w:lineRule="auto"/>
        <w:ind w:left="0" w:firstLine="0"/>
        <w:jc w:val="left"/>
        <w:rPr>
          <w:rFonts w:eastAsiaTheme="minorEastAsia"/>
        </w:rPr>
      </w:pPr>
    </w:p>
    <w:p w14:paraId="22DA5802" w14:textId="36ADD727" w:rsidR="00D45911" w:rsidRDefault="00D45911">
      <w:pPr>
        <w:spacing w:after="0" w:line="259" w:lineRule="auto"/>
        <w:ind w:left="0" w:right="5" w:firstLine="0"/>
        <w:jc w:val="center"/>
        <w:rPr>
          <w:rFonts w:eastAsiaTheme="minorEastAsia"/>
          <w:b/>
          <w:sz w:val="24"/>
          <w:u w:val="single" w:color="000000"/>
        </w:rPr>
      </w:pPr>
      <w:r>
        <w:rPr>
          <w:rFonts w:eastAsiaTheme="minorEastAsia" w:hint="eastAsia"/>
          <w:b/>
          <w:sz w:val="24"/>
          <w:u w:val="single" w:color="000000"/>
        </w:rPr>
        <w:t>The 48</w:t>
      </w:r>
      <w:r w:rsidR="00984BA6">
        <w:rPr>
          <w:rFonts w:eastAsiaTheme="minorEastAsia" w:hint="eastAsia"/>
          <w:b/>
          <w:sz w:val="24"/>
          <w:u w:val="single" w:color="000000"/>
        </w:rPr>
        <w:t>th</w:t>
      </w:r>
      <w:r>
        <w:rPr>
          <w:rFonts w:eastAsiaTheme="minorEastAsia" w:hint="eastAsia"/>
          <w:b/>
          <w:sz w:val="24"/>
          <w:u w:val="single" w:color="000000"/>
        </w:rPr>
        <w:t xml:space="preserve"> Antarctic Treaty C</w:t>
      </w:r>
      <w:r>
        <w:rPr>
          <w:rFonts w:eastAsiaTheme="minorEastAsia"/>
          <w:b/>
          <w:sz w:val="24"/>
          <w:u w:val="single" w:color="000000"/>
        </w:rPr>
        <w:t>o</w:t>
      </w:r>
      <w:r>
        <w:rPr>
          <w:rFonts w:eastAsiaTheme="minorEastAsia" w:hint="eastAsia"/>
          <w:b/>
          <w:sz w:val="24"/>
          <w:u w:val="single" w:color="000000"/>
        </w:rPr>
        <w:t>nsultative Meeting</w:t>
      </w:r>
    </w:p>
    <w:p w14:paraId="37BB4F53" w14:textId="6F080CA7" w:rsidR="00B87EBA" w:rsidRDefault="00473AFC">
      <w:pPr>
        <w:spacing w:after="0" w:line="259" w:lineRule="auto"/>
        <w:ind w:left="0" w:right="5" w:firstLine="0"/>
        <w:jc w:val="center"/>
      </w:pPr>
      <w:r>
        <w:rPr>
          <w:b/>
          <w:sz w:val="24"/>
          <w:u w:val="single" w:color="000000"/>
        </w:rPr>
        <w:t>Media Accreditation Form</w:t>
      </w:r>
      <w:r>
        <w:rPr>
          <w:b/>
          <w:sz w:val="24"/>
        </w:rPr>
        <w:t xml:space="preserve"> </w:t>
      </w:r>
    </w:p>
    <w:p w14:paraId="27DF0144" w14:textId="77777777" w:rsidR="00B87EBA" w:rsidRDefault="00473AFC">
      <w:pPr>
        <w:spacing w:after="0" w:line="259" w:lineRule="auto"/>
        <w:ind w:left="0" w:right="8" w:firstLine="0"/>
        <w:jc w:val="center"/>
        <w:rPr>
          <w:rFonts w:eastAsiaTheme="minorEastAsia"/>
          <w:sz w:val="20"/>
        </w:rPr>
      </w:pPr>
      <w:r>
        <w:rPr>
          <w:sz w:val="20"/>
        </w:rPr>
        <w:t xml:space="preserve">(Please </w:t>
      </w:r>
      <w:r>
        <w:rPr>
          <w:b/>
          <w:sz w:val="20"/>
        </w:rPr>
        <w:t>type</w:t>
      </w:r>
      <w:r>
        <w:rPr>
          <w:sz w:val="20"/>
        </w:rPr>
        <w:t xml:space="preserve"> or use block capitals) </w:t>
      </w:r>
    </w:p>
    <w:p w14:paraId="64BE5FD0" w14:textId="77777777" w:rsidR="008A7883" w:rsidRPr="008A7883" w:rsidRDefault="008A7883">
      <w:pPr>
        <w:spacing w:after="0" w:line="259" w:lineRule="auto"/>
        <w:ind w:left="0" w:right="8" w:firstLine="0"/>
        <w:jc w:val="center"/>
        <w:rPr>
          <w:rFonts w:eastAsiaTheme="minorEastAsia"/>
        </w:rPr>
      </w:pPr>
    </w:p>
    <w:tbl>
      <w:tblPr>
        <w:tblStyle w:val="TableGrid"/>
        <w:tblW w:w="9265" w:type="dxa"/>
        <w:tblInd w:w="6" w:type="dxa"/>
        <w:tblCellMar>
          <w:bottom w:w="1" w:type="dxa"/>
          <w:right w:w="10" w:type="dxa"/>
        </w:tblCellMar>
        <w:tblLook w:val="04A0" w:firstRow="1" w:lastRow="0" w:firstColumn="1" w:lastColumn="0" w:noHBand="0" w:noVBand="1"/>
      </w:tblPr>
      <w:tblGrid>
        <w:gridCol w:w="2214"/>
        <w:gridCol w:w="3288"/>
        <w:gridCol w:w="3763"/>
      </w:tblGrid>
      <w:tr w:rsidR="00005E18" w14:paraId="1E8D7865" w14:textId="77777777" w:rsidTr="40893E2A">
        <w:trPr>
          <w:trHeight w:val="478"/>
        </w:trPr>
        <w:tc>
          <w:tcPr>
            <w:tcW w:w="2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48975" w14:textId="6A17EA88" w:rsidR="00005E18" w:rsidRDefault="00874BD2" w:rsidP="40893E2A">
            <w:pPr>
              <w:spacing w:after="0" w:line="259" w:lineRule="auto"/>
              <w:ind w:left="0" w:right="96" w:firstLine="0"/>
              <w:jc w:val="right"/>
              <w:rPr>
                <w:sz w:val="18"/>
                <w:szCs w:val="18"/>
              </w:rPr>
            </w:pPr>
            <w:r w:rsidRPr="40893E2A">
              <w:rPr>
                <w:sz w:val="18"/>
                <w:szCs w:val="18"/>
              </w:rPr>
              <w:t>Title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A459D" w14:textId="04341569" w:rsidR="00005E18" w:rsidRPr="00364607" w:rsidRDefault="004E478E" w:rsidP="00364607">
            <w:pPr>
              <w:spacing w:after="160" w:line="259" w:lineRule="auto"/>
              <w:ind w:left="220" w:firstLine="0"/>
            </w:pPr>
            <w:r w:rsidRPr="40893E2A">
              <w:rPr>
                <w:rFonts w:eastAsiaTheme="minorEastAsia"/>
                <w:sz w:val="18"/>
                <w:szCs w:val="18"/>
              </w:rPr>
              <w:t>□Prof.</w:t>
            </w:r>
            <w:r w:rsidRPr="40893E2A">
              <w:rPr>
                <w:rFonts w:eastAsiaTheme="minorEastAsia"/>
                <w:sz w:val="18"/>
                <w:szCs w:val="18"/>
              </w:rPr>
              <w:t xml:space="preserve">　</w:t>
            </w:r>
            <w:r w:rsidRPr="40893E2A">
              <w:rPr>
                <w:rFonts w:eastAsiaTheme="minorEastAsia"/>
                <w:sz w:val="18"/>
                <w:szCs w:val="18"/>
              </w:rPr>
              <w:t xml:space="preserve"> □Dr.</w:t>
            </w:r>
            <w:r w:rsidRPr="40893E2A">
              <w:rPr>
                <w:rFonts w:eastAsiaTheme="minorEastAsia"/>
                <w:sz w:val="18"/>
                <w:szCs w:val="18"/>
              </w:rPr>
              <w:t xml:space="preserve">　</w:t>
            </w:r>
            <w:r w:rsidR="00364607" w:rsidRPr="40893E2A">
              <w:rPr>
                <w:rFonts w:eastAsiaTheme="minorEastAsia"/>
                <w:sz w:val="18"/>
                <w:szCs w:val="18"/>
              </w:rPr>
              <w:t>□</w:t>
            </w:r>
            <w:r w:rsidR="00874BD2" w:rsidRPr="40893E2A">
              <w:rPr>
                <w:rFonts w:eastAsiaTheme="minorEastAsia"/>
                <w:sz w:val="18"/>
                <w:szCs w:val="18"/>
              </w:rPr>
              <w:t>Ms</w:t>
            </w:r>
            <w:r w:rsidRPr="40893E2A">
              <w:rPr>
                <w:rFonts w:eastAsiaTheme="minorEastAsia"/>
                <w:sz w:val="18"/>
                <w:szCs w:val="18"/>
              </w:rPr>
              <w:t>.</w:t>
            </w:r>
            <w:r w:rsidR="00874BD2" w:rsidRPr="40893E2A">
              <w:rPr>
                <w:rFonts w:eastAsia="MS Mincho"/>
                <w:sz w:val="18"/>
                <w:szCs w:val="18"/>
              </w:rPr>
              <w:t xml:space="preserve">　</w:t>
            </w:r>
            <w:r w:rsidR="00364607" w:rsidRPr="40893E2A">
              <w:rPr>
                <w:rFonts w:eastAsia="MS Mincho"/>
                <w:sz w:val="18"/>
                <w:szCs w:val="18"/>
              </w:rPr>
              <w:t>□</w:t>
            </w:r>
            <w:r w:rsidR="00874BD2" w:rsidRPr="40893E2A">
              <w:rPr>
                <w:rFonts w:eastAsia="MS Mincho"/>
                <w:sz w:val="18"/>
                <w:szCs w:val="18"/>
              </w:rPr>
              <w:t>Mr</w:t>
            </w:r>
            <w:r w:rsidRPr="40893E2A">
              <w:rPr>
                <w:rFonts w:eastAsia="MS Mincho"/>
                <w:sz w:val="18"/>
                <w:szCs w:val="18"/>
              </w:rPr>
              <w:t>.</w:t>
            </w:r>
          </w:p>
        </w:tc>
      </w:tr>
      <w:tr w:rsidR="00005E18" w14:paraId="6E97D2F1" w14:textId="77777777" w:rsidTr="40893E2A">
        <w:trPr>
          <w:trHeight w:val="478"/>
        </w:trPr>
        <w:tc>
          <w:tcPr>
            <w:tcW w:w="2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C0AAE" w14:textId="77777777" w:rsidR="00005E18" w:rsidRDefault="00005E18">
            <w:pPr>
              <w:spacing w:after="0" w:line="259" w:lineRule="auto"/>
              <w:ind w:left="0" w:right="96" w:firstLine="0"/>
              <w:jc w:val="right"/>
            </w:pPr>
            <w:r>
              <w:rPr>
                <w:sz w:val="18"/>
              </w:rPr>
              <w:t xml:space="preserve">Family Name(s) 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A4DCE" w14:textId="77777777" w:rsidR="00005E18" w:rsidRDefault="00005E18">
            <w:pPr>
              <w:spacing w:after="160" w:line="259" w:lineRule="auto"/>
              <w:ind w:left="0" w:firstLine="0"/>
              <w:jc w:val="left"/>
            </w:pPr>
          </w:p>
        </w:tc>
      </w:tr>
      <w:tr w:rsidR="00005E18" w14:paraId="124B538E" w14:textId="77777777" w:rsidTr="40893E2A">
        <w:trPr>
          <w:trHeight w:val="456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45219" w14:textId="77777777" w:rsidR="00005E18" w:rsidRDefault="00005E18">
            <w:pPr>
              <w:spacing w:after="0" w:line="259" w:lineRule="auto"/>
              <w:ind w:left="0" w:right="96" w:firstLine="0"/>
              <w:jc w:val="right"/>
            </w:pPr>
            <w:r>
              <w:rPr>
                <w:sz w:val="18"/>
              </w:rPr>
              <w:t xml:space="preserve">Given Name(s) 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AB5C0" w14:textId="77777777" w:rsidR="00005E18" w:rsidRDefault="00005E18">
            <w:pPr>
              <w:spacing w:after="160" w:line="259" w:lineRule="auto"/>
              <w:ind w:left="0" w:firstLine="0"/>
              <w:jc w:val="left"/>
            </w:pPr>
          </w:p>
        </w:tc>
      </w:tr>
      <w:tr w:rsidR="00005E18" w14:paraId="68CB68A3" w14:textId="77777777" w:rsidTr="40893E2A">
        <w:trPr>
          <w:trHeight w:val="443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D12907" w14:textId="77777777" w:rsidR="00005E18" w:rsidRDefault="00005E18">
            <w:pPr>
              <w:spacing w:after="0" w:line="259" w:lineRule="auto"/>
              <w:ind w:left="0" w:right="97" w:firstLine="0"/>
              <w:jc w:val="right"/>
            </w:pPr>
            <w:r>
              <w:rPr>
                <w:sz w:val="18"/>
              </w:rPr>
              <w:t xml:space="preserve">Email Address 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29359" w14:textId="77777777" w:rsidR="00005E18" w:rsidRDefault="00005E18">
            <w:pPr>
              <w:spacing w:after="160" w:line="259" w:lineRule="auto"/>
              <w:ind w:left="0" w:firstLine="0"/>
              <w:jc w:val="left"/>
            </w:pPr>
          </w:p>
        </w:tc>
      </w:tr>
      <w:tr w:rsidR="00005E18" w14:paraId="1FB2FD7A" w14:textId="77777777" w:rsidTr="40893E2A">
        <w:trPr>
          <w:trHeight w:val="598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C385EA4" w14:textId="77777777" w:rsidR="00A5054B" w:rsidRDefault="00005E18">
            <w:pPr>
              <w:spacing w:after="0" w:line="259" w:lineRule="auto"/>
              <w:ind w:left="68" w:right="96" w:hanging="18"/>
              <w:jc w:val="right"/>
              <w:rPr>
                <w:rFonts w:eastAsiaTheme="minorEastAsia"/>
                <w:sz w:val="18"/>
              </w:rPr>
            </w:pPr>
            <w:r>
              <w:rPr>
                <w:sz w:val="18"/>
              </w:rPr>
              <w:t>Mobile Phone Number and Address during meeting</w:t>
            </w:r>
          </w:p>
          <w:p w14:paraId="5E7A34F7" w14:textId="4A229845" w:rsidR="00005E18" w:rsidRDefault="00005E18">
            <w:pPr>
              <w:spacing w:after="0" w:line="259" w:lineRule="auto"/>
              <w:ind w:left="68" w:right="96" w:hanging="18"/>
              <w:jc w:val="right"/>
            </w:pPr>
            <w:r>
              <w:rPr>
                <w:sz w:val="18"/>
              </w:rPr>
              <w:t xml:space="preserve"> (if known) 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7018B" w14:textId="77777777" w:rsidR="00005E18" w:rsidRDefault="00005E18">
            <w:pPr>
              <w:spacing w:after="160" w:line="259" w:lineRule="auto"/>
              <w:ind w:left="0" w:firstLine="0"/>
              <w:jc w:val="left"/>
            </w:pPr>
          </w:p>
        </w:tc>
      </w:tr>
      <w:tr w:rsidR="00005E18" w14:paraId="669486A4" w14:textId="77777777" w:rsidTr="40893E2A">
        <w:trPr>
          <w:trHeight w:val="443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2EBD7" w14:textId="77777777" w:rsidR="00005E18" w:rsidRDefault="00005E18">
            <w:pPr>
              <w:spacing w:after="0" w:line="259" w:lineRule="auto"/>
              <w:ind w:left="0" w:right="97" w:firstLine="0"/>
              <w:jc w:val="right"/>
            </w:pPr>
            <w:r>
              <w:rPr>
                <w:sz w:val="18"/>
              </w:rPr>
              <w:t xml:space="preserve">Nationality 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3AEC4" w14:textId="77777777" w:rsidR="00005E18" w:rsidRDefault="00005E18">
            <w:pPr>
              <w:spacing w:after="160" w:line="259" w:lineRule="auto"/>
              <w:ind w:left="0" w:firstLine="0"/>
              <w:jc w:val="left"/>
            </w:pPr>
          </w:p>
        </w:tc>
      </w:tr>
      <w:tr w:rsidR="00005E18" w14:paraId="2EF964EA" w14:textId="77777777" w:rsidTr="40893E2A">
        <w:trPr>
          <w:trHeight w:val="442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E41EE" w14:textId="77777777" w:rsidR="00005E18" w:rsidRDefault="00005E18">
            <w:pPr>
              <w:spacing w:after="0" w:line="259" w:lineRule="auto"/>
              <w:ind w:left="0" w:right="96" w:firstLine="0"/>
              <w:jc w:val="right"/>
            </w:pPr>
            <w:r>
              <w:rPr>
                <w:sz w:val="18"/>
              </w:rPr>
              <w:t xml:space="preserve">Passport Number 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BAEAF" w14:textId="77777777" w:rsidR="00005E18" w:rsidRDefault="00005E18">
            <w:pPr>
              <w:spacing w:after="160" w:line="259" w:lineRule="auto"/>
              <w:ind w:left="0" w:firstLine="0"/>
              <w:jc w:val="left"/>
            </w:pPr>
          </w:p>
        </w:tc>
      </w:tr>
      <w:tr w:rsidR="00005E18" w14:paraId="1937A4A9" w14:textId="77777777" w:rsidTr="40893E2A">
        <w:trPr>
          <w:trHeight w:val="442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0A129B8" w14:textId="77777777" w:rsidR="00005E18" w:rsidRDefault="00005E18">
            <w:pPr>
              <w:spacing w:after="0" w:line="259" w:lineRule="auto"/>
              <w:ind w:left="0" w:right="96" w:firstLine="0"/>
              <w:jc w:val="right"/>
            </w:pPr>
            <w:r>
              <w:rPr>
                <w:sz w:val="18"/>
              </w:rPr>
              <w:t xml:space="preserve">Employer/Organization Name 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B7516" w14:textId="77777777" w:rsidR="00005E18" w:rsidRDefault="00005E18">
            <w:pPr>
              <w:spacing w:after="160" w:line="259" w:lineRule="auto"/>
              <w:ind w:left="0" w:firstLine="0"/>
              <w:jc w:val="left"/>
            </w:pPr>
          </w:p>
        </w:tc>
      </w:tr>
      <w:tr w:rsidR="00005E18" w14:paraId="17CACFE5" w14:textId="77777777" w:rsidTr="40893E2A">
        <w:trPr>
          <w:trHeight w:val="442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4AECE" w14:textId="77777777" w:rsidR="00005E18" w:rsidRDefault="00005E18">
            <w:pPr>
              <w:spacing w:after="0" w:line="259" w:lineRule="auto"/>
              <w:ind w:left="0" w:right="96" w:firstLine="0"/>
              <w:jc w:val="right"/>
            </w:pPr>
            <w:r>
              <w:rPr>
                <w:sz w:val="18"/>
              </w:rPr>
              <w:t xml:space="preserve">Job Title/Position 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3CFE1" w14:textId="77777777" w:rsidR="00005E18" w:rsidRDefault="00005E18">
            <w:pPr>
              <w:spacing w:after="160" w:line="259" w:lineRule="auto"/>
              <w:ind w:left="0" w:firstLine="0"/>
              <w:jc w:val="left"/>
            </w:pPr>
          </w:p>
        </w:tc>
      </w:tr>
      <w:tr w:rsidR="00005E18" w14:paraId="4DEE00A6" w14:textId="77777777" w:rsidTr="40893E2A">
        <w:trPr>
          <w:trHeight w:val="402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A96400F" w14:textId="77777777" w:rsidR="00005E18" w:rsidRDefault="00005E18">
            <w:pPr>
              <w:spacing w:after="0" w:line="259" w:lineRule="auto"/>
              <w:ind w:left="82" w:right="96" w:firstLine="0"/>
              <w:jc w:val="right"/>
            </w:pPr>
            <w:r>
              <w:rPr>
                <w:sz w:val="18"/>
              </w:rPr>
              <w:t xml:space="preserve">Permanent Office Address 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2D4E3" w14:textId="77777777" w:rsidR="00005E18" w:rsidRDefault="00005E18">
            <w:pPr>
              <w:spacing w:after="160" w:line="259" w:lineRule="auto"/>
              <w:ind w:left="0" w:firstLine="0"/>
              <w:jc w:val="left"/>
            </w:pPr>
          </w:p>
        </w:tc>
      </w:tr>
      <w:tr w:rsidR="00005E18" w14:paraId="0F62B1DE" w14:textId="77777777" w:rsidTr="40893E2A">
        <w:trPr>
          <w:trHeight w:val="630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E9BC7A2" w14:textId="77777777" w:rsidR="00005E18" w:rsidRDefault="00005E18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18"/>
              </w:rPr>
              <w:t xml:space="preserve">Employer/Org. </w:t>
            </w:r>
          </w:p>
          <w:p w14:paraId="794657D5" w14:textId="77777777" w:rsidR="00005E18" w:rsidRDefault="00005E18">
            <w:pPr>
              <w:spacing w:after="0" w:line="259" w:lineRule="auto"/>
              <w:ind w:left="525" w:hanging="94"/>
              <w:jc w:val="left"/>
            </w:pPr>
            <w:r>
              <w:rPr>
                <w:sz w:val="18"/>
              </w:rPr>
              <w:t xml:space="preserve">Headquarters Mailing Address (if different) 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DEA4E" w14:textId="77777777" w:rsidR="00005E18" w:rsidRDefault="00005E18">
            <w:pPr>
              <w:spacing w:after="160" w:line="259" w:lineRule="auto"/>
              <w:ind w:left="0" w:firstLine="0"/>
              <w:jc w:val="left"/>
            </w:pPr>
          </w:p>
        </w:tc>
      </w:tr>
      <w:tr w:rsidR="00005E18" w14:paraId="36EEA573" w14:textId="77777777" w:rsidTr="40893E2A">
        <w:trPr>
          <w:trHeight w:val="443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E4B1E" w14:textId="77777777" w:rsidR="00005E18" w:rsidRDefault="00005E18">
            <w:pPr>
              <w:spacing w:after="0" w:line="259" w:lineRule="auto"/>
              <w:ind w:left="0" w:right="99" w:firstLine="0"/>
              <w:jc w:val="right"/>
            </w:pPr>
            <w:r>
              <w:rPr>
                <w:sz w:val="18"/>
              </w:rPr>
              <w:t xml:space="preserve">Office Telephone  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28A41" w14:textId="77777777" w:rsidR="00005E18" w:rsidRDefault="00005E18">
            <w:pPr>
              <w:spacing w:after="160" w:line="259" w:lineRule="auto"/>
              <w:ind w:left="0" w:firstLine="0"/>
              <w:jc w:val="left"/>
            </w:pPr>
          </w:p>
        </w:tc>
      </w:tr>
      <w:tr w:rsidR="00005E18" w14:paraId="649C829E" w14:textId="77777777" w:rsidTr="40893E2A">
        <w:trPr>
          <w:trHeight w:val="443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DEB57" w14:textId="77777777" w:rsidR="00005E18" w:rsidRDefault="00005E18">
            <w:pPr>
              <w:spacing w:after="0" w:line="259" w:lineRule="auto"/>
              <w:ind w:left="0" w:right="97" w:firstLine="0"/>
              <w:jc w:val="right"/>
            </w:pPr>
            <w:r>
              <w:rPr>
                <w:sz w:val="18"/>
              </w:rPr>
              <w:t xml:space="preserve">Office Email Address 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DD4E1" w14:textId="77777777" w:rsidR="00005E18" w:rsidRDefault="00005E18">
            <w:pPr>
              <w:spacing w:after="160" w:line="259" w:lineRule="auto"/>
              <w:ind w:left="0" w:firstLine="0"/>
              <w:jc w:val="left"/>
            </w:pPr>
          </w:p>
        </w:tc>
      </w:tr>
      <w:tr w:rsidR="00005E18" w14:paraId="23E05EA9" w14:textId="77777777" w:rsidTr="40893E2A">
        <w:trPr>
          <w:trHeight w:val="881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4BE128" w14:textId="77777777" w:rsidR="00005E18" w:rsidRDefault="00005E18">
            <w:pPr>
              <w:spacing w:after="0" w:line="259" w:lineRule="auto"/>
              <w:ind w:left="0" w:right="97" w:firstLine="0"/>
              <w:jc w:val="right"/>
            </w:pPr>
            <w:r>
              <w:rPr>
                <w:sz w:val="18"/>
              </w:rPr>
              <w:t xml:space="preserve">Publication Category </w:t>
            </w: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E6683" w14:textId="77777777" w:rsidR="00005E18" w:rsidRDefault="00005E18" w:rsidP="00005E18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00005E18">
              <w:rPr>
                <w:sz w:val="18"/>
              </w:rPr>
              <w:t xml:space="preserve">News Article / Report </w:t>
            </w:r>
          </w:p>
          <w:p w14:paraId="3FBF8934" w14:textId="77777777" w:rsidR="00005E18" w:rsidRDefault="00005E18" w:rsidP="00005E18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00005E18">
              <w:rPr>
                <w:sz w:val="18"/>
              </w:rPr>
              <w:t xml:space="preserve">Documentary / Film </w:t>
            </w:r>
          </w:p>
          <w:p w14:paraId="31FF7306" w14:textId="77777777" w:rsidR="00005E18" w:rsidRDefault="00005E18" w:rsidP="00005E18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00005E18">
              <w:rPr>
                <w:sz w:val="18"/>
              </w:rPr>
              <w:t xml:space="preserve">TV Broadcast Segment </w:t>
            </w:r>
          </w:p>
          <w:p w14:paraId="2FEC6C92" w14:textId="77777777" w:rsidR="00005E18" w:rsidRDefault="00005E18" w:rsidP="00005E18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00005E18">
              <w:rPr>
                <w:sz w:val="18"/>
              </w:rPr>
              <w:t>Radio Broadcast Segment</w:t>
            </w:r>
            <w:r w:rsidRPr="00005E18">
              <w:rPr>
                <w:color w:val="1F497D"/>
                <w:sz w:val="18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DEA25" w14:textId="77777777" w:rsidR="00005E18" w:rsidRDefault="00005E18" w:rsidP="00005E18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00005E18">
              <w:rPr>
                <w:sz w:val="18"/>
              </w:rPr>
              <w:t xml:space="preserve">Podcast / Audio Program </w:t>
            </w:r>
          </w:p>
          <w:p w14:paraId="5CDC3D65" w14:textId="77777777" w:rsidR="00005E18" w:rsidRDefault="00005E18" w:rsidP="00005E18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00005E18">
              <w:rPr>
                <w:sz w:val="18"/>
              </w:rPr>
              <w:t xml:space="preserve">Social Media Content </w:t>
            </w:r>
          </w:p>
          <w:p w14:paraId="082C2F20" w14:textId="77777777" w:rsidR="00005E18" w:rsidRDefault="00005E18" w:rsidP="00005E18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00005E18">
              <w:rPr>
                <w:sz w:val="18"/>
              </w:rPr>
              <w:t xml:space="preserve">Educational / Training Materials </w:t>
            </w:r>
          </w:p>
          <w:p w14:paraId="22189387" w14:textId="77777777" w:rsidR="00005E18" w:rsidRDefault="00005E18" w:rsidP="00005E18">
            <w:pPr>
              <w:pStyle w:val="ListParagraph"/>
              <w:numPr>
                <w:ilvl w:val="0"/>
                <w:numId w:val="5"/>
              </w:numPr>
              <w:spacing w:line="259" w:lineRule="auto"/>
            </w:pPr>
            <w:r w:rsidRPr="00005E18">
              <w:rPr>
                <w:sz w:val="18"/>
              </w:rPr>
              <w:t>Other, please specify below</w:t>
            </w:r>
            <w:r w:rsidRPr="00005E18">
              <w:rPr>
                <w:color w:val="1F497D"/>
                <w:sz w:val="18"/>
              </w:rPr>
              <w:t xml:space="preserve"> </w:t>
            </w:r>
          </w:p>
        </w:tc>
      </w:tr>
      <w:tr w:rsidR="00005E18" w14:paraId="40AC262B" w14:textId="77777777" w:rsidTr="40893E2A">
        <w:trPr>
          <w:trHeight w:val="661"/>
        </w:trPr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C5135" w14:textId="77777777" w:rsidR="00005E18" w:rsidRDefault="00005E18">
            <w:pPr>
              <w:spacing w:after="0" w:line="259" w:lineRule="auto"/>
              <w:ind w:left="455" w:firstLine="178"/>
              <w:jc w:val="left"/>
            </w:pPr>
            <w:r>
              <w:rPr>
                <w:sz w:val="18"/>
              </w:rPr>
              <w:t xml:space="preserve">Please specify and provide relevant links </w:t>
            </w:r>
          </w:p>
        </w:tc>
        <w:tc>
          <w:tcPr>
            <w:tcW w:w="70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C0803" w14:textId="77777777" w:rsidR="00005E18" w:rsidRDefault="00005E18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61547C4D" w14:textId="3D065D2C" w:rsidR="00B87EBA" w:rsidRPr="00473AFC" w:rsidRDefault="00473AFC" w:rsidP="00473AFC">
      <w:pPr>
        <w:spacing w:after="0" w:line="259" w:lineRule="auto"/>
        <w:ind w:left="49" w:firstLine="0"/>
        <w:jc w:val="center"/>
        <w:rPr>
          <w:rFonts w:eastAsiaTheme="minorEastAsia"/>
        </w:rPr>
      </w:pPr>
      <w:r>
        <w:rPr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14:paraId="64BA40C5" w14:textId="4BA822C7" w:rsidR="00B87EBA" w:rsidRDefault="00473AFC" w:rsidP="008A7883">
      <w:pPr>
        <w:tabs>
          <w:tab w:val="right" w:pos="9751"/>
        </w:tabs>
        <w:spacing w:after="234" w:line="259" w:lineRule="auto"/>
        <w:ind w:left="0" w:firstLine="0"/>
        <w:jc w:val="left"/>
      </w:pPr>
      <w:r>
        <w:rPr>
          <w:sz w:val="20"/>
        </w:rPr>
        <w:t xml:space="preserve">Date: _____________________________ </w:t>
      </w:r>
      <w:r w:rsidR="00976D98">
        <w:rPr>
          <w:rFonts w:ascii="MS Mincho" w:eastAsia="MS Mincho" w:hAnsi="MS Mincho" w:cs="MS Mincho" w:hint="eastAsia"/>
          <w:sz w:val="20"/>
        </w:rPr>
        <w:t xml:space="preserve">　　　　　　　</w:t>
      </w:r>
      <w:r>
        <w:rPr>
          <w:sz w:val="20"/>
        </w:rPr>
        <w:t xml:space="preserve">Signature: ____________________________________ </w:t>
      </w:r>
      <w:r>
        <w:rPr>
          <w:rFonts w:ascii="Arial" w:eastAsia="Arial" w:hAnsi="Arial" w:cs="Arial"/>
          <w:sz w:val="20"/>
        </w:rPr>
        <w:t xml:space="preserve"> </w:t>
      </w:r>
    </w:p>
    <w:sectPr w:rsidR="00B87EBA">
      <w:pgSz w:w="11906" w:h="16841"/>
      <w:pgMar w:top="687" w:right="1075" w:bottom="315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0447" w14:textId="77777777" w:rsidR="00673E37" w:rsidRDefault="00673E37" w:rsidP="00711BD3">
      <w:pPr>
        <w:spacing w:after="0" w:line="240" w:lineRule="auto"/>
      </w:pPr>
      <w:r>
        <w:separator/>
      </w:r>
    </w:p>
  </w:endnote>
  <w:endnote w:type="continuationSeparator" w:id="0">
    <w:p w14:paraId="774B3BD2" w14:textId="77777777" w:rsidR="00673E37" w:rsidRDefault="00673E37" w:rsidP="0071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Yu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932FF" w14:textId="77777777" w:rsidR="00673E37" w:rsidRDefault="00673E37" w:rsidP="00711BD3">
      <w:pPr>
        <w:spacing w:after="0" w:line="240" w:lineRule="auto"/>
      </w:pPr>
      <w:r>
        <w:separator/>
      </w:r>
    </w:p>
  </w:footnote>
  <w:footnote w:type="continuationSeparator" w:id="0">
    <w:p w14:paraId="0D2842A5" w14:textId="77777777" w:rsidR="00673E37" w:rsidRDefault="00673E37" w:rsidP="0071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38D4"/>
    <w:multiLevelType w:val="hybridMultilevel"/>
    <w:tmpl w:val="74F8D852"/>
    <w:lvl w:ilvl="0" w:tplc="AF0A975E">
      <w:numFmt w:val="bullet"/>
      <w:lvlText w:val="□"/>
      <w:lvlJc w:val="left"/>
      <w:pPr>
        <w:ind w:left="360" w:hanging="360"/>
      </w:pPr>
      <w:rPr>
        <w:rFonts w:ascii="Yu Mincho" w:eastAsia="Yu Mincho" w:hAnsi="Yu Mincho" w:cs="Arial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247D73"/>
    <w:multiLevelType w:val="hybridMultilevel"/>
    <w:tmpl w:val="FC4EC010"/>
    <w:lvl w:ilvl="0" w:tplc="CDEED124">
      <w:start w:val="1"/>
      <w:numFmt w:val="bullet"/>
      <w:lvlText w:val="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DA3F78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F490B8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982220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624220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F27A70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686916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10C22C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A2020C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0A52DA"/>
    <w:multiLevelType w:val="hybridMultilevel"/>
    <w:tmpl w:val="E5E4050C"/>
    <w:lvl w:ilvl="0" w:tplc="1DAA7E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00A2B0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F00736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2BDD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26F2C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6265AC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98E6B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90915E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00E48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001A9F"/>
    <w:multiLevelType w:val="hybridMultilevel"/>
    <w:tmpl w:val="99D04070"/>
    <w:lvl w:ilvl="0" w:tplc="1164A482">
      <w:numFmt w:val="bullet"/>
      <w:lvlText w:val="□"/>
      <w:lvlJc w:val="left"/>
      <w:pPr>
        <w:ind w:left="580" w:hanging="360"/>
      </w:pPr>
      <w:rPr>
        <w:rFonts w:ascii="MS Mincho" w:eastAsia="MS Mincho" w:hAnsi="MS Mincho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4" w15:restartNumberingAfterBreak="0">
    <w:nsid w:val="6F7D4FFE"/>
    <w:multiLevelType w:val="hybridMultilevel"/>
    <w:tmpl w:val="F2765036"/>
    <w:lvl w:ilvl="0" w:tplc="AE3E1950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68B822">
      <w:numFmt w:val="bullet"/>
      <w:lvlText w:val="•"/>
      <w:lvlJc w:val="left"/>
      <w:pPr>
        <w:ind w:left="1388" w:hanging="361"/>
      </w:pPr>
      <w:rPr>
        <w:rFonts w:hint="default"/>
        <w:lang w:val="en-US" w:eastAsia="en-US" w:bidi="ar-SA"/>
      </w:rPr>
    </w:lvl>
    <w:lvl w:ilvl="2" w:tplc="883E51E6"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3" w:tplc="64660FEC">
      <w:numFmt w:val="bullet"/>
      <w:lvlText w:val="•"/>
      <w:lvlJc w:val="left"/>
      <w:pPr>
        <w:ind w:left="3284" w:hanging="361"/>
      </w:pPr>
      <w:rPr>
        <w:rFonts w:hint="default"/>
        <w:lang w:val="en-US" w:eastAsia="en-US" w:bidi="ar-SA"/>
      </w:rPr>
    </w:lvl>
    <w:lvl w:ilvl="4" w:tplc="1FDA54E6">
      <w:numFmt w:val="bullet"/>
      <w:lvlText w:val="•"/>
      <w:lvlJc w:val="left"/>
      <w:pPr>
        <w:ind w:left="4232" w:hanging="361"/>
      </w:pPr>
      <w:rPr>
        <w:rFonts w:hint="default"/>
        <w:lang w:val="en-US" w:eastAsia="en-US" w:bidi="ar-SA"/>
      </w:rPr>
    </w:lvl>
    <w:lvl w:ilvl="5" w:tplc="4F001BCC">
      <w:numFmt w:val="bullet"/>
      <w:lvlText w:val="•"/>
      <w:lvlJc w:val="left"/>
      <w:pPr>
        <w:ind w:left="5181" w:hanging="361"/>
      </w:pPr>
      <w:rPr>
        <w:rFonts w:hint="default"/>
        <w:lang w:val="en-US" w:eastAsia="en-US" w:bidi="ar-SA"/>
      </w:rPr>
    </w:lvl>
    <w:lvl w:ilvl="6" w:tplc="DB06F65C">
      <w:numFmt w:val="bullet"/>
      <w:lvlText w:val="•"/>
      <w:lvlJc w:val="left"/>
      <w:pPr>
        <w:ind w:left="6129" w:hanging="361"/>
      </w:pPr>
      <w:rPr>
        <w:rFonts w:hint="default"/>
        <w:lang w:val="en-US" w:eastAsia="en-US" w:bidi="ar-SA"/>
      </w:rPr>
    </w:lvl>
    <w:lvl w:ilvl="7" w:tplc="C010B87C">
      <w:numFmt w:val="bullet"/>
      <w:lvlText w:val="•"/>
      <w:lvlJc w:val="left"/>
      <w:pPr>
        <w:ind w:left="7077" w:hanging="361"/>
      </w:pPr>
      <w:rPr>
        <w:rFonts w:hint="default"/>
        <w:lang w:val="en-US" w:eastAsia="en-US" w:bidi="ar-SA"/>
      </w:rPr>
    </w:lvl>
    <w:lvl w:ilvl="8" w:tplc="F3D4B39A">
      <w:numFmt w:val="bullet"/>
      <w:lvlText w:val="•"/>
      <w:lvlJc w:val="left"/>
      <w:pPr>
        <w:ind w:left="802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7EBA06EF"/>
    <w:multiLevelType w:val="hybridMultilevel"/>
    <w:tmpl w:val="D5826BA0"/>
    <w:lvl w:ilvl="0" w:tplc="990AABC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55417824">
    <w:abstractNumId w:val="2"/>
  </w:num>
  <w:num w:numId="2" w16cid:durableId="507255848">
    <w:abstractNumId w:val="1"/>
  </w:num>
  <w:num w:numId="3" w16cid:durableId="282154751">
    <w:abstractNumId w:val="4"/>
  </w:num>
  <w:num w:numId="4" w16cid:durableId="1838033475">
    <w:abstractNumId w:val="5"/>
  </w:num>
  <w:num w:numId="5" w16cid:durableId="340742247">
    <w:abstractNumId w:val="0"/>
  </w:num>
  <w:num w:numId="6" w16cid:durableId="253518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EBA"/>
    <w:rsid w:val="00004E51"/>
    <w:rsid w:val="00005E18"/>
    <w:rsid w:val="0005204B"/>
    <w:rsid w:val="00093B4E"/>
    <w:rsid w:val="000A6504"/>
    <w:rsid w:val="000C084A"/>
    <w:rsid w:val="000C2B2E"/>
    <w:rsid w:val="000E5472"/>
    <w:rsid w:val="000F247B"/>
    <w:rsid w:val="000F302C"/>
    <w:rsid w:val="0013538B"/>
    <w:rsid w:val="001876B4"/>
    <w:rsid w:val="001A0DCE"/>
    <w:rsid w:val="001A5FFC"/>
    <w:rsid w:val="001D09CB"/>
    <w:rsid w:val="0020567B"/>
    <w:rsid w:val="00212843"/>
    <w:rsid w:val="00275AB6"/>
    <w:rsid w:val="00303AF5"/>
    <w:rsid w:val="00364607"/>
    <w:rsid w:val="003A0EFC"/>
    <w:rsid w:val="003A4212"/>
    <w:rsid w:val="003B39C0"/>
    <w:rsid w:val="003B460C"/>
    <w:rsid w:val="003D736C"/>
    <w:rsid w:val="003F204C"/>
    <w:rsid w:val="00411DDD"/>
    <w:rsid w:val="0042120D"/>
    <w:rsid w:val="004474E9"/>
    <w:rsid w:val="00473AFC"/>
    <w:rsid w:val="0048325A"/>
    <w:rsid w:val="004938C1"/>
    <w:rsid w:val="00493924"/>
    <w:rsid w:val="004C58B2"/>
    <w:rsid w:val="004E478E"/>
    <w:rsid w:val="00502855"/>
    <w:rsid w:val="005136D0"/>
    <w:rsid w:val="005552E7"/>
    <w:rsid w:val="00585860"/>
    <w:rsid w:val="005866EC"/>
    <w:rsid w:val="0059212C"/>
    <w:rsid w:val="005A7467"/>
    <w:rsid w:val="005C4B5A"/>
    <w:rsid w:val="005C6EC1"/>
    <w:rsid w:val="00605344"/>
    <w:rsid w:val="0060717E"/>
    <w:rsid w:val="00631735"/>
    <w:rsid w:val="00641BD1"/>
    <w:rsid w:val="00673E37"/>
    <w:rsid w:val="006762BB"/>
    <w:rsid w:val="006934A9"/>
    <w:rsid w:val="00695F11"/>
    <w:rsid w:val="00711BD3"/>
    <w:rsid w:val="00730F9F"/>
    <w:rsid w:val="007472BD"/>
    <w:rsid w:val="00763469"/>
    <w:rsid w:val="00763756"/>
    <w:rsid w:val="007654D1"/>
    <w:rsid w:val="00776233"/>
    <w:rsid w:val="007B1D92"/>
    <w:rsid w:val="007F6D56"/>
    <w:rsid w:val="007F6EC0"/>
    <w:rsid w:val="00816F41"/>
    <w:rsid w:val="00836C3F"/>
    <w:rsid w:val="008454A0"/>
    <w:rsid w:val="00874BD2"/>
    <w:rsid w:val="00897B8C"/>
    <w:rsid w:val="008A0E56"/>
    <w:rsid w:val="008A24E3"/>
    <w:rsid w:val="008A27A0"/>
    <w:rsid w:val="008A7883"/>
    <w:rsid w:val="008D6297"/>
    <w:rsid w:val="00901621"/>
    <w:rsid w:val="009017D2"/>
    <w:rsid w:val="00931EDD"/>
    <w:rsid w:val="009343A3"/>
    <w:rsid w:val="00976D98"/>
    <w:rsid w:val="00984BA6"/>
    <w:rsid w:val="00993BD8"/>
    <w:rsid w:val="009A6F51"/>
    <w:rsid w:val="009D476F"/>
    <w:rsid w:val="009E44AE"/>
    <w:rsid w:val="009E5AE3"/>
    <w:rsid w:val="00A30CBB"/>
    <w:rsid w:val="00A5054B"/>
    <w:rsid w:val="00A53A1B"/>
    <w:rsid w:val="00A552F8"/>
    <w:rsid w:val="00A72785"/>
    <w:rsid w:val="00A917A5"/>
    <w:rsid w:val="00A91CBE"/>
    <w:rsid w:val="00AA74BF"/>
    <w:rsid w:val="00AD38D8"/>
    <w:rsid w:val="00B042B0"/>
    <w:rsid w:val="00B451E7"/>
    <w:rsid w:val="00B760B2"/>
    <w:rsid w:val="00B87D9E"/>
    <w:rsid w:val="00B87EBA"/>
    <w:rsid w:val="00BB18E4"/>
    <w:rsid w:val="00BE03B6"/>
    <w:rsid w:val="00BF3325"/>
    <w:rsid w:val="00C907A5"/>
    <w:rsid w:val="00CC0431"/>
    <w:rsid w:val="00D45911"/>
    <w:rsid w:val="00D5048B"/>
    <w:rsid w:val="00D72998"/>
    <w:rsid w:val="00DA1EED"/>
    <w:rsid w:val="00DA3D24"/>
    <w:rsid w:val="00DB2548"/>
    <w:rsid w:val="00DC0A0F"/>
    <w:rsid w:val="00E1397A"/>
    <w:rsid w:val="00E27A8B"/>
    <w:rsid w:val="00E33AB5"/>
    <w:rsid w:val="00E44A3E"/>
    <w:rsid w:val="00EA2A20"/>
    <w:rsid w:val="00EB4CC2"/>
    <w:rsid w:val="00F15EAD"/>
    <w:rsid w:val="00F35384"/>
    <w:rsid w:val="00F56BB5"/>
    <w:rsid w:val="00F74705"/>
    <w:rsid w:val="00FD445D"/>
    <w:rsid w:val="408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2BBA5"/>
  <w15:docId w15:val="{2E66B3FB-A4A5-4964-AD0C-78A9DAFB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2C"/>
    <w:pPr>
      <w:spacing w:after="229" w:line="223" w:lineRule="auto"/>
      <w:ind w:left="9" w:hanging="9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03" w:line="259" w:lineRule="auto"/>
      <w:ind w:right="6"/>
      <w:jc w:val="center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1BD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11BD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11BD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11BD3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7762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23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A74B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" w:eastAsia="Arial" w:hAnsi="Arial" w:cs="Arial"/>
      <w:color w:val="auto"/>
      <w:kern w:val="0"/>
      <w:szCs w:val="22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A74BF"/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styleId="ListParagraph">
    <w:name w:val="List Paragraph"/>
    <w:basedOn w:val="Normal"/>
    <w:uiPriority w:val="1"/>
    <w:qFormat/>
    <w:rsid w:val="00AA74BF"/>
    <w:pPr>
      <w:widowControl w:val="0"/>
      <w:autoSpaceDE w:val="0"/>
      <w:autoSpaceDN w:val="0"/>
      <w:spacing w:after="0" w:line="268" w:lineRule="exact"/>
      <w:ind w:left="448" w:hanging="360"/>
      <w:jc w:val="left"/>
    </w:pPr>
    <w:rPr>
      <w:rFonts w:ascii="Arial" w:eastAsia="Arial" w:hAnsi="Arial" w:cs="Arial"/>
      <w:color w:val="auto"/>
      <w:kern w:val="0"/>
      <w:szCs w:val="22"/>
      <w:lang w:eastAsia="en-US"/>
      <w14:ligatures w14:val="none"/>
    </w:rPr>
  </w:style>
  <w:style w:type="paragraph" w:styleId="Revision">
    <w:name w:val="Revision"/>
    <w:hidden/>
    <w:uiPriority w:val="99"/>
    <w:semiHidden/>
    <w:rsid w:val="00984BA6"/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41B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41BD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41BD1"/>
    <w:rPr>
      <w:rFonts w:ascii="Calibri" w:eastAsia="Calibri" w:hAnsi="Calibri" w:cs="Calibri"/>
      <w:color w:val="000000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BD1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7" ma:contentTypeDescription="新しいドキュメントを作成します。" ma:contentTypeScope="" ma:versionID="c916a90d9e315858f8ee784527ca977f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0fa856f225693676211d3ac5816be4fa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bf6f3-2d16-4637-b166-3cbf9938235e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EE502-4E8E-4474-B8F1-73115986C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CA6518-3BFB-4431-99F0-A0AC472B3C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92D03-A547-467E-9DF5-C65AF5AD6D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719</Characters>
  <DocSecurity>4</DocSecurity>
  <Lines>5</Lines>
  <Paragraphs>1</Paragraphs>
  <ScaleCrop>false</ScaleCrop>
  <LinksUpToDate>false</LinksUpToDate>
  <CharactersWithSpaces>844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0x010100A8A84F4D29E690498D968A7644C6574E</vt:lpwstr>
  </property>
</Properties>
</file>